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0CA8" w14:textId="7CA5EB24" w:rsidR="001F5FB3" w:rsidRPr="00AA6C03" w:rsidRDefault="001F5FB3" w:rsidP="001F5FB3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</w:t>
      </w:r>
      <w:r w:rsidRPr="00AA6C03">
        <w:rPr>
          <w:rFonts w:ascii="Times New Roman" w:hAnsi="Times New Roman"/>
          <w:sz w:val="24"/>
          <w:szCs w:val="24"/>
          <w:lang w:eastAsia="lt-LT"/>
        </w:rPr>
        <w:t>PATVIRTINTA</w:t>
      </w:r>
      <w:r>
        <w:rPr>
          <w:rFonts w:ascii="Times New Roman" w:hAnsi="Times New Roman"/>
          <w:sz w:val="24"/>
          <w:szCs w:val="24"/>
          <w:lang w:eastAsia="lt-LT"/>
        </w:rPr>
        <w:t>:</w:t>
      </w:r>
    </w:p>
    <w:p w14:paraId="7C8C72C0" w14:textId="77777777" w:rsidR="001F5FB3" w:rsidRDefault="001F5FB3" w:rsidP="001F5FB3">
      <w:pPr>
        <w:spacing w:after="0" w:line="240" w:lineRule="auto"/>
        <w:jc w:val="right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proofErr w:type="spellStart"/>
      <w:r>
        <w:rPr>
          <w:rFonts w:ascii="Times New Roman" w:hAnsi="Times New Roman"/>
          <w:lang w:eastAsia="lt-LT"/>
        </w:rPr>
        <w:t>Kaišiadorių</w:t>
      </w:r>
      <w:proofErr w:type="spellEnd"/>
      <w:r>
        <w:rPr>
          <w:rFonts w:ascii="Times New Roman" w:hAnsi="Times New Roman"/>
          <w:lang w:eastAsia="lt-LT"/>
        </w:rPr>
        <w:t xml:space="preserve"> r. Kruonio </w:t>
      </w:r>
      <w:proofErr w:type="spellStart"/>
      <w:r>
        <w:rPr>
          <w:rFonts w:ascii="Times New Roman" w:hAnsi="Times New Roman"/>
          <w:lang w:eastAsia="lt-LT"/>
        </w:rPr>
        <w:t>pagrindinės</w:t>
      </w:r>
      <w:proofErr w:type="spellEnd"/>
      <w:r>
        <w:rPr>
          <w:rFonts w:ascii="Times New Roman" w:hAnsi="Times New Roman"/>
          <w:lang w:eastAsia="lt-LT"/>
        </w:rPr>
        <w:t xml:space="preserve"> </w:t>
      </w:r>
      <w:proofErr w:type="spellStart"/>
      <w:r>
        <w:rPr>
          <w:rFonts w:ascii="Times New Roman" w:hAnsi="Times New Roman"/>
          <w:lang w:eastAsia="lt-LT"/>
        </w:rPr>
        <w:t>mokyklos</w:t>
      </w:r>
      <w:proofErr w:type="spellEnd"/>
    </w:p>
    <w:p w14:paraId="331B3B58" w14:textId="11AE8F0E" w:rsidR="001F5FB3" w:rsidRPr="001F5FB3" w:rsidRDefault="001F5FB3" w:rsidP="001F5FB3">
      <w:pPr>
        <w:spacing w:after="0" w:line="240" w:lineRule="auto"/>
        <w:ind w:left="3888" w:firstLine="1296"/>
        <w:rPr>
          <w:rFonts w:ascii="Times New Roman" w:hAnsi="Times New Roman"/>
          <w:lang w:val="fr-FR" w:eastAsia="lt-LT"/>
        </w:rPr>
      </w:pPr>
      <w:r>
        <w:rPr>
          <w:rFonts w:ascii="Times New Roman" w:hAnsi="Times New Roman"/>
          <w:lang w:val="fr-FR" w:eastAsia="lt-LT"/>
        </w:rPr>
        <w:t xml:space="preserve">   </w:t>
      </w:r>
      <w:proofErr w:type="spellStart"/>
      <w:proofErr w:type="gramStart"/>
      <w:r w:rsidRPr="001F5FB3">
        <w:rPr>
          <w:rFonts w:ascii="Times New Roman" w:hAnsi="Times New Roman"/>
          <w:lang w:val="fr-FR" w:eastAsia="lt-LT"/>
        </w:rPr>
        <w:t>direktoriaus</w:t>
      </w:r>
      <w:proofErr w:type="spellEnd"/>
      <w:proofErr w:type="gramEnd"/>
      <w:r w:rsidRPr="001F5FB3">
        <w:rPr>
          <w:rFonts w:ascii="Times New Roman" w:hAnsi="Times New Roman"/>
          <w:lang w:val="fr-FR" w:eastAsia="lt-LT"/>
        </w:rPr>
        <w:t xml:space="preserve"> 2023 m. </w:t>
      </w:r>
      <w:proofErr w:type="spellStart"/>
      <w:r w:rsidRPr="001F5FB3">
        <w:rPr>
          <w:rFonts w:ascii="Times New Roman" w:hAnsi="Times New Roman"/>
          <w:lang w:val="fr-FR" w:eastAsia="lt-LT"/>
        </w:rPr>
        <w:t>sausio</w:t>
      </w:r>
      <w:proofErr w:type="spellEnd"/>
      <w:r w:rsidRPr="001F5FB3">
        <w:rPr>
          <w:rFonts w:ascii="Times New Roman" w:hAnsi="Times New Roman"/>
          <w:lang w:val="fr-FR" w:eastAsia="lt-LT"/>
        </w:rPr>
        <w:t xml:space="preserve"> 9 d.</w:t>
      </w:r>
    </w:p>
    <w:p w14:paraId="36C061BB" w14:textId="233FD3A0" w:rsidR="001F5FB3" w:rsidRPr="001F5FB3" w:rsidRDefault="001F5FB3" w:rsidP="001F5FB3">
      <w:pPr>
        <w:spacing w:after="0" w:line="240" w:lineRule="auto"/>
        <w:ind w:left="3888" w:firstLine="1296"/>
        <w:rPr>
          <w:rFonts w:ascii="Times New Roman" w:hAnsi="Times New Roman"/>
          <w:lang w:val="fr-FR" w:eastAsia="lt-LT"/>
        </w:rPr>
      </w:pPr>
      <w:r>
        <w:rPr>
          <w:rFonts w:ascii="Times New Roman" w:hAnsi="Times New Roman"/>
          <w:lang w:val="fr-FR" w:eastAsia="lt-LT"/>
        </w:rPr>
        <w:t xml:space="preserve">   </w:t>
      </w:r>
      <w:proofErr w:type="spellStart"/>
      <w:proofErr w:type="gramStart"/>
      <w:r w:rsidRPr="001F5FB3">
        <w:rPr>
          <w:rFonts w:ascii="Times New Roman" w:hAnsi="Times New Roman"/>
          <w:lang w:val="fr-FR" w:eastAsia="lt-LT"/>
        </w:rPr>
        <w:t>įsakymu</w:t>
      </w:r>
      <w:proofErr w:type="spellEnd"/>
      <w:proofErr w:type="gramEnd"/>
      <w:r w:rsidRPr="001F5FB3">
        <w:rPr>
          <w:rFonts w:ascii="Times New Roman" w:hAnsi="Times New Roman"/>
          <w:lang w:val="fr-FR" w:eastAsia="lt-LT"/>
        </w:rPr>
        <w:t xml:space="preserve"> Nr.V-3</w:t>
      </w:r>
    </w:p>
    <w:p w14:paraId="755C48CE" w14:textId="77777777" w:rsidR="001F5FB3" w:rsidRPr="001F5FB3" w:rsidRDefault="001F5FB3" w:rsidP="00D90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06C0A0E" w14:textId="36EE771C" w:rsidR="005A79C7" w:rsidRPr="001F5FB3" w:rsidRDefault="005A79C7" w:rsidP="00D90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F5FB3">
        <w:rPr>
          <w:rFonts w:ascii="Times New Roman" w:hAnsi="Times New Roman" w:cs="Times New Roman"/>
          <w:b/>
          <w:sz w:val="24"/>
          <w:szCs w:val="24"/>
          <w:lang w:val="fr-FR"/>
        </w:rPr>
        <w:t>KAIŠIADORIŲ R. KRUONIO PAGRINDINĖS MOKYKLOS</w:t>
      </w:r>
    </w:p>
    <w:p w14:paraId="2BCAA2DD" w14:textId="57940B69" w:rsidR="005A79C7" w:rsidRPr="005A79C7" w:rsidRDefault="005A79C7" w:rsidP="00ED7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C7">
        <w:rPr>
          <w:rFonts w:ascii="Times New Roman" w:hAnsi="Times New Roman" w:cs="Times New Roman"/>
          <w:b/>
          <w:sz w:val="24"/>
          <w:szCs w:val="24"/>
        </w:rPr>
        <w:t>2023</w:t>
      </w:r>
      <w:r w:rsidR="001F5FB3">
        <w:rPr>
          <w:rFonts w:ascii="Times New Roman" w:hAnsi="Times New Roman" w:cs="Times New Roman"/>
          <w:b/>
          <w:sz w:val="24"/>
          <w:szCs w:val="24"/>
        </w:rPr>
        <w:t>-2025</w:t>
      </w:r>
      <w:r w:rsidRPr="005A79C7">
        <w:rPr>
          <w:rFonts w:ascii="Times New Roman" w:hAnsi="Times New Roman" w:cs="Times New Roman"/>
          <w:b/>
          <w:sz w:val="24"/>
          <w:szCs w:val="24"/>
        </w:rPr>
        <w:t xml:space="preserve"> METŲ KORUPCIJOS PREVENCIJOS PROGRAMOS</w:t>
      </w:r>
      <w:r w:rsidR="00ED7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9C7">
        <w:rPr>
          <w:rFonts w:ascii="Times New Roman" w:hAnsi="Times New Roman" w:cs="Times New Roman"/>
          <w:b/>
          <w:sz w:val="24"/>
          <w:szCs w:val="24"/>
        </w:rPr>
        <w:t>ĮGYVENDINIMO PRIEMONIŲ PLANAS</w:t>
      </w:r>
    </w:p>
    <w:tbl>
      <w:tblPr>
        <w:tblStyle w:val="Lentelstinklelis"/>
        <w:tblpPr w:leftFromText="180" w:rightFromText="180" w:vertAnchor="text" w:horzAnchor="margin" w:tblpX="-562" w:tblpY="185"/>
        <w:tblW w:w="10735" w:type="dxa"/>
        <w:tblLayout w:type="fixed"/>
        <w:tblLook w:val="04A0" w:firstRow="1" w:lastRow="0" w:firstColumn="1" w:lastColumn="0" w:noHBand="0" w:noVBand="1"/>
      </w:tblPr>
      <w:tblGrid>
        <w:gridCol w:w="602"/>
        <w:gridCol w:w="4003"/>
        <w:gridCol w:w="1525"/>
        <w:gridCol w:w="1735"/>
        <w:gridCol w:w="2870"/>
      </w:tblGrid>
      <w:tr w:rsidR="005A79C7" w14:paraId="6A672B8B" w14:textId="77777777" w:rsidTr="00850625">
        <w:tc>
          <w:tcPr>
            <w:tcW w:w="602" w:type="dxa"/>
          </w:tcPr>
          <w:p w14:paraId="17D6C1B8" w14:textId="77777777" w:rsidR="005A79C7" w:rsidRPr="00850625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850625">
              <w:rPr>
                <w:rFonts w:ascii="Times New Roman" w:hAnsi="Times New Roman" w:cs="Times New Roman"/>
                <w:b/>
              </w:rPr>
              <w:t>Eil.Nr</w:t>
            </w:r>
            <w:proofErr w:type="spellEnd"/>
            <w:r w:rsidRPr="008506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03" w:type="dxa"/>
          </w:tcPr>
          <w:p w14:paraId="24D2639F" w14:textId="77777777" w:rsidR="005A79C7" w:rsidRPr="00850625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850625">
              <w:rPr>
                <w:rFonts w:ascii="Times New Roman" w:hAnsi="Times New Roman" w:cs="Times New Roman"/>
                <w:b/>
              </w:rPr>
              <w:t>Priemonės</w:t>
            </w:r>
            <w:proofErr w:type="spellEnd"/>
            <w:r w:rsidRPr="008506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0625">
              <w:rPr>
                <w:rFonts w:ascii="Times New Roman" w:hAnsi="Times New Roman" w:cs="Times New Roman"/>
                <w:b/>
              </w:rPr>
              <w:t>pavadinimas</w:t>
            </w:r>
            <w:proofErr w:type="spellEnd"/>
          </w:p>
        </w:tc>
        <w:tc>
          <w:tcPr>
            <w:tcW w:w="1525" w:type="dxa"/>
          </w:tcPr>
          <w:p w14:paraId="364491F2" w14:textId="77777777" w:rsidR="005A79C7" w:rsidRPr="00850625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850625">
              <w:rPr>
                <w:rFonts w:ascii="Times New Roman" w:hAnsi="Times New Roman" w:cs="Times New Roman"/>
                <w:b/>
              </w:rPr>
              <w:t>Įgyvendinimo</w:t>
            </w:r>
            <w:proofErr w:type="spellEnd"/>
            <w:r w:rsidRPr="0085062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F9FB9D1" w14:textId="77777777" w:rsidR="005A79C7" w:rsidRPr="00850625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850625">
              <w:rPr>
                <w:rFonts w:ascii="Times New Roman" w:hAnsi="Times New Roman" w:cs="Times New Roman"/>
                <w:b/>
              </w:rPr>
              <w:t>laikas</w:t>
            </w:r>
            <w:proofErr w:type="spellEnd"/>
          </w:p>
        </w:tc>
        <w:tc>
          <w:tcPr>
            <w:tcW w:w="1735" w:type="dxa"/>
          </w:tcPr>
          <w:p w14:paraId="2DA87D04" w14:textId="77777777" w:rsidR="005A79C7" w:rsidRPr="00850625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850625">
              <w:rPr>
                <w:rFonts w:ascii="Times New Roman" w:hAnsi="Times New Roman" w:cs="Times New Roman"/>
                <w:b/>
              </w:rPr>
              <w:t>Vykdytojas</w:t>
            </w:r>
            <w:proofErr w:type="spellEnd"/>
          </w:p>
        </w:tc>
        <w:tc>
          <w:tcPr>
            <w:tcW w:w="2870" w:type="dxa"/>
          </w:tcPr>
          <w:p w14:paraId="33D0C01F" w14:textId="77777777" w:rsidR="005A79C7" w:rsidRPr="00850625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850625">
              <w:rPr>
                <w:rFonts w:ascii="Times New Roman" w:hAnsi="Times New Roman" w:cs="Times New Roman"/>
                <w:b/>
              </w:rPr>
              <w:t>Numatomi</w:t>
            </w:r>
            <w:proofErr w:type="spellEnd"/>
            <w:r w:rsidRPr="008506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0625">
              <w:rPr>
                <w:rFonts w:ascii="Times New Roman" w:hAnsi="Times New Roman" w:cs="Times New Roman"/>
                <w:b/>
              </w:rPr>
              <w:t>rezultatai</w:t>
            </w:r>
            <w:proofErr w:type="spellEnd"/>
          </w:p>
        </w:tc>
      </w:tr>
      <w:tr w:rsidR="005A79C7" w14:paraId="3C23BB06" w14:textId="77777777" w:rsidTr="00850625">
        <w:tc>
          <w:tcPr>
            <w:tcW w:w="602" w:type="dxa"/>
          </w:tcPr>
          <w:p w14:paraId="12FE5BE0" w14:textId="77777777" w:rsidR="005A79C7" w:rsidRPr="00C40E87" w:rsidRDefault="00C40E8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</w:tcPr>
          <w:p w14:paraId="431754D3" w14:textId="77777777" w:rsidR="005A79C7" w:rsidRPr="00C40E87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Kruonio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pagrindinės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plano 2023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metams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parengimas</w:t>
            </w:r>
            <w:proofErr w:type="spellEnd"/>
            <w:r w:rsidR="00ED7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7B94">
              <w:rPr>
                <w:rFonts w:ascii="Times New Roman" w:hAnsi="Times New Roman" w:cs="Times New Roman"/>
                <w:sz w:val="24"/>
                <w:szCs w:val="24"/>
              </w:rPr>
              <w:t>paskelbimas</w:t>
            </w:r>
            <w:proofErr w:type="spellEnd"/>
            <w:r w:rsid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>
              <w:rPr>
                <w:rFonts w:ascii="Times New Roman" w:hAnsi="Times New Roman" w:cs="Times New Roman"/>
                <w:sz w:val="24"/>
                <w:szCs w:val="24"/>
              </w:rPr>
              <w:t>internetinėje</w:t>
            </w:r>
            <w:proofErr w:type="spellEnd"/>
            <w:r w:rsid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>
              <w:rPr>
                <w:rFonts w:ascii="Times New Roman" w:hAnsi="Times New Roman" w:cs="Times New Roman"/>
                <w:sz w:val="24"/>
                <w:szCs w:val="24"/>
              </w:rPr>
              <w:t>svetainėje</w:t>
            </w:r>
            <w:proofErr w:type="spellEnd"/>
            <w:r w:rsid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2B5">
              <w:rPr>
                <w:rFonts w:ascii="Times New Roman" w:hAnsi="Times New Roman" w:cs="Times New Roman"/>
                <w:sz w:val="24"/>
                <w:szCs w:val="24"/>
              </w:rPr>
              <w:t>nuoseklus</w:t>
            </w:r>
            <w:proofErr w:type="spellEnd"/>
            <w:r w:rsidR="00DC62B5"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 w:rsidR="00ED7B94">
              <w:rPr>
                <w:rFonts w:ascii="Times New Roman" w:hAnsi="Times New Roman" w:cs="Times New Roman"/>
                <w:sz w:val="24"/>
                <w:szCs w:val="24"/>
              </w:rPr>
              <w:t>vykdymas</w:t>
            </w:r>
            <w:proofErr w:type="spellEnd"/>
            <w:r w:rsidR="00ED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711E022F" w14:textId="77777777" w:rsidR="005A79C7" w:rsidRPr="00C40E87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2023 m. </w:t>
            </w:r>
          </w:p>
        </w:tc>
        <w:tc>
          <w:tcPr>
            <w:tcW w:w="1735" w:type="dxa"/>
          </w:tcPr>
          <w:p w14:paraId="2746B59E" w14:textId="77777777" w:rsidR="005A79C7" w:rsidRPr="00C40E87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62B5">
              <w:rPr>
                <w:rFonts w:ascii="Times New Roman" w:hAnsi="Times New Roman" w:cs="Times New Roman"/>
                <w:sz w:val="24"/>
                <w:szCs w:val="24"/>
              </w:rPr>
              <w:t>tsakingas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antikorupcinę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B94"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14:paraId="5EB241A4" w14:textId="77777777" w:rsidR="005A79C7" w:rsidRPr="00C40E87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Informuota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8D2936" w14:textId="77777777" w:rsidR="005A79C7" w:rsidRPr="00C40E87" w:rsidRDefault="00ED7B94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72E763" w14:textId="77777777" w:rsidR="005A79C7" w:rsidRPr="00ED7B94" w:rsidRDefault="00ED7B94" w:rsidP="00850625">
            <w:pPr>
              <w:tabs>
                <w:tab w:val="left" w:pos="156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A79C7" w:rsidRPr="00C40E87">
              <w:rPr>
                <w:rFonts w:ascii="Times New Roman" w:hAnsi="Times New Roman" w:cs="Times New Roman"/>
                <w:sz w:val="24"/>
                <w:szCs w:val="24"/>
              </w:rPr>
              <w:t>isuomenė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>užtikrintas</w:t>
            </w:r>
            <w:proofErr w:type="spellEnd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  <w:proofErr w:type="spellEnd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>įgyvendinimas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B94" w14:paraId="45C499F8" w14:textId="77777777" w:rsidTr="00850625">
        <w:tc>
          <w:tcPr>
            <w:tcW w:w="602" w:type="dxa"/>
          </w:tcPr>
          <w:p w14:paraId="41CAAAF9" w14:textId="77777777" w:rsidR="00ED7B94" w:rsidRPr="00C40E87" w:rsidRDefault="00470DA0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</w:tcPr>
          <w:p w14:paraId="170DEB7A" w14:textId="77777777" w:rsidR="00ED7B94" w:rsidRPr="00C40E87" w:rsidRDefault="00ED7B94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B94">
              <w:rPr>
                <w:rFonts w:ascii="Times New Roman" w:hAnsi="Times New Roman" w:cs="Times New Roman"/>
                <w:sz w:val="24"/>
                <w:szCs w:val="24"/>
              </w:rPr>
              <w:t>Interneto</w:t>
            </w:r>
            <w:proofErr w:type="spellEnd"/>
            <w:r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B94">
              <w:rPr>
                <w:rFonts w:ascii="Times New Roman" w:hAnsi="Times New Roman" w:cs="Times New Roman"/>
                <w:sz w:val="24"/>
                <w:szCs w:val="24"/>
              </w:rPr>
              <w:t>svetainės</w:t>
            </w:r>
            <w:proofErr w:type="spellEnd"/>
            <w:r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7B94">
              <w:rPr>
                <w:rFonts w:ascii="Times New Roman" w:hAnsi="Times New Roman" w:cs="Times New Roman"/>
                <w:sz w:val="24"/>
                <w:szCs w:val="24"/>
              </w:rPr>
              <w:t>skilti</w:t>
            </w:r>
            <w:r w:rsidR="00CC46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D7B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ED7B94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  <w:proofErr w:type="spellEnd"/>
            <w:proofErr w:type="gramEnd"/>
            <w:r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B94">
              <w:rPr>
                <w:rFonts w:ascii="Times New Roman" w:hAnsi="Times New Roman" w:cs="Times New Roman"/>
                <w:sz w:val="24"/>
                <w:szCs w:val="24"/>
              </w:rPr>
              <w:t>prevencija</w:t>
            </w:r>
            <w:proofErr w:type="spellEnd"/>
            <w:r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="00DC62B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 w:rsidR="00CC462C">
              <w:rPr>
                <w:rFonts w:ascii="Times New Roman" w:hAnsi="Times New Roman" w:cs="Times New Roman"/>
                <w:sz w:val="24"/>
                <w:szCs w:val="24"/>
              </w:rPr>
              <w:t>inis</w:t>
            </w:r>
            <w:proofErr w:type="spellEnd"/>
            <w:r w:rsidR="00CC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62C">
              <w:rPr>
                <w:rFonts w:ascii="Times New Roman" w:hAnsi="Times New Roman" w:cs="Times New Roman"/>
                <w:sz w:val="24"/>
                <w:szCs w:val="24"/>
              </w:rPr>
              <w:t>atnaujinimas</w:t>
            </w:r>
            <w:proofErr w:type="spellEnd"/>
            <w:r w:rsidR="00DC6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62B5">
              <w:rPr>
                <w:rFonts w:ascii="Times New Roman" w:hAnsi="Times New Roman" w:cs="Times New Roman"/>
                <w:sz w:val="24"/>
                <w:szCs w:val="24"/>
              </w:rPr>
              <w:t>išsami</w:t>
            </w:r>
            <w:r w:rsidR="00CC462C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D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2B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D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2B5">
              <w:rPr>
                <w:rFonts w:ascii="Times New Roman" w:hAnsi="Times New Roman" w:cs="Times New Roman"/>
                <w:sz w:val="24"/>
                <w:szCs w:val="24"/>
              </w:rPr>
              <w:t>aktuali</w:t>
            </w:r>
            <w:r w:rsidR="00CC462C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CC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62C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proofErr w:type="spellEnd"/>
            <w:r w:rsidR="00CC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62C">
              <w:rPr>
                <w:rFonts w:ascii="Times New Roman" w:hAnsi="Times New Roman" w:cs="Times New Roman"/>
                <w:sz w:val="24"/>
                <w:szCs w:val="24"/>
              </w:rPr>
              <w:t>pateikimas</w:t>
            </w:r>
            <w:proofErr w:type="spellEnd"/>
            <w:r w:rsidR="00CC4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0C0F52B5" w14:textId="77777777" w:rsidR="00ED7B94" w:rsidRPr="00C40E87" w:rsidRDefault="00DC62B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42E4A3C0" w14:textId="77777777" w:rsidR="00ED7B94" w:rsidRPr="00C40E87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62B5">
              <w:rPr>
                <w:rFonts w:ascii="Times New Roman" w:hAnsi="Times New Roman" w:cs="Times New Roman"/>
                <w:sz w:val="24"/>
                <w:szCs w:val="24"/>
              </w:rPr>
              <w:t>tsakingas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antikorupcinę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2B5" w:rsidRPr="00D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14:paraId="586AC6DA" w14:textId="77777777" w:rsidR="00DC62B5" w:rsidRPr="00DC62B5" w:rsidRDefault="00DC62B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2B5">
              <w:rPr>
                <w:rFonts w:ascii="Times New Roman" w:hAnsi="Times New Roman" w:cs="Times New Roman"/>
                <w:sz w:val="24"/>
                <w:szCs w:val="24"/>
              </w:rPr>
              <w:t>Informuota</w:t>
            </w:r>
            <w:proofErr w:type="spellEnd"/>
            <w:r w:rsidRPr="00D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2B5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D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5B8BB0" w14:textId="77777777" w:rsidR="00DC62B5" w:rsidRPr="00DC62B5" w:rsidRDefault="00DC62B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2B5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  <w:proofErr w:type="spellEnd"/>
            <w:r w:rsidRPr="00DC6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0AA765" w14:textId="77777777" w:rsidR="00ED7B94" w:rsidRPr="00C40E87" w:rsidRDefault="00DC62B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2B5">
              <w:rPr>
                <w:rFonts w:ascii="Times New Roman" w:hAnsi="Times New Roman" w:cs="Times New Roman"/>
                <w:sz w:val="24"/>
                <w:szCs w:val="24"/>
              </w:rPr>
              <w:t>visuomenė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7B94" w14:paraId="1B60BA83" w14:textId="77777777" w:rsidTr="00850625">
        <w:tc>
          <w:tcPr>
            <w:tcW w:w="602" w:type="dxa"/>
          </w:tcPr>
          <w:p w14:paraId="2253957D" w14:textId="77777777" w:rsidR="00ED7B94" w:rsidRPr="00C40E87" w:rsidRDefault="00470DA0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3" w:type="dxa"/>
          </w:tcPr>
          <w:p w14:paraId="7B9AA071" w14:textId="62A664DC" w:rsidR="00ED7B94" w:rsidRPr="00ED7B94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C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62C">
              <w:rPr>
                <w:rFonts w:ascii="Times New Roman" w:hAnsi="Times New Roman" w:cs="Times New Roman"/>
                <w:sz w:val="24"/>
                <w:szCs w:val="24"/>
              </w:rPr>
              <w:t>darbuotojams</w:t>
            </w:r>
            <w:proofErr w:type="spellEnd"/>
            <w:r w:rsidRPr="00CC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62C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rupcijos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klausimais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ED7B94">
              <w:rPr>
                <w:rFonts w:ascii="Times New Roman" w:hAnsi="Times New Roman" w:cs="Times New Roman"/>
                <w:sz w:val="24"/>
                <w:szCs w:val="24"/>
              </w:rPr>
              <w:t>Darbuotojams</w:t>
            </w:r>
            <w:proofErr w:type="spellEnd"/>
            <w:r w:rsid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>
              <w:rPr>
                <w:rFonts w:ascii="Times New Roman" w:hAnsi="Times New Roman" w:cs="Times New Roman"/>
                <w:sz w:val="24"/>
                <w:szCs w:val="24"/>
              </w:rPr>
              <w:t>primintas</w:t>
            </w:r>
            <w:proofErr w:type="spellEnd"/>
            <w:r w:rsid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Kruonio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pagrindinė</w:t>
            </w:r>
            <w:r w:rsidR="00ED7B9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mokyk</w:t>
            </w:r>
            <w:r w:rsidR="00ED7B94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Etikos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antikorupcinio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elgesio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kodeksas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kuriame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numatyti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pagrindiniai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skaidrios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antikorupcinio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elgesio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standartai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kt. </w:t>
            </w:r>
          </w:p>
        </w:tc>
        <w:tc>
          <w:tcPr>
            <w:tcW w:w="1525" w:type="dxa"/>
          </w:tcPr>
          <w:p w14:paraId="760A0C8D" w14:textId="77777777" w:rsidR="00ED7B94" w:rsidRPr="00C40E87" w:rsidRDefault="00797FB4" w:rsidP="00C67102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m. </w:t>
            </w:r>
            <w:r w:rsidR="00C67102">
              <w:rPr>
                <w:rFonts w:ascii="Times New Roman" w:hAnsi="Times New Roman" w:cs="Times New Roman"/>
                <w:sz w:val="24"/>
                <w:szCs w:val="24"/>
              </w:rPr>
              <w:t xml:space="preserve"> antra </w:t>
            </w:r>
            <w:proofErr w:type="spellStart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pusė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7A908703" w14:textId="77777777" w:rsidR="00ED7B94" w:rsidRPr="00C40E87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C62B5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62B5" w:rsidRPr="00DC62B5">
              <w:rPr>
                <w:rFonts w:ascii="Times New Roman" w:hAnsi="Times New Roman" w:cs="Times New Roman"/>
                <w:sz w:val="24"/>
                <w:szCs w:val="24"/>
              </w:rPr>
              <w:t>tsakinga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antikorupcinę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14:paraId="15987FCB" w14:textId="77777777" w:rsidR="00DC62B5" w:rsidRPr="00DC62B5" w:rsidRDefault="00DC62B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2B5">
              <w:rPr>
                <w:rFonts w:ascii="Times New Roman" w:hAnsi="Times New Roman" w:cs="Times New Roman"/>
                <w:sz w:val="24"/>
                <w:szCs w:val="24"/>
              </w:rPr>
              <w:t>Informuota</w:t>
            </w:r>
            <w:proofErr w:type="spellEnd"/>
            <w:r w:rsidRPr="00D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2B5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D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6B5269" w14:textId="77777777" w:rsidR="00ED7B94" w:rsidRDefault="00DC62B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53A72" w14:textId="77777777" w:rsidR="00CC462C" w:rsidRPr="00CC462C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62C">
              <w:rPr>
                <w:rFonts w:ascii="Times New Roman" w:hAnsi="Times New Roman" w:cs="Times New Roman"/>
                <w:sz w:val="24"/>
                <w:szCs w:val="24"/>
              </w:rPr>
              <w:t>Ugdomos</w:t>
            </w:r>
            <w:proofErr w:type="spellEnd"/>
            <w:r w:rsidRPr="00CC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62C">
              <w:rPr>
                <w:rFonts w:ascii="Times New Roman" w:hAnsi="Times New Roman" w:cs="Times New Roman"/>
                <w:sz w:val="24"/>
                <w:szCs w:val="24"/>
              </w:rPr>
              <w:t>antikorupcinės</w:t>
            </w:r>
            <w:proofErr w:type="spellEnd"/>
            <w:r w:rsidRPr="00CC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DFF903" w14:textId="77777777" w:rsidR="00CC462C" w:rsidRPr="00C40E87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62C">
              <w:rPr>
                <w:rFonts w:ascii="Times New Roman" w:hAnsi="Times New Roman" w:cs="Times New Roman"/>
                <w:sz w:val="24"/>
                <w:szCs w:val="24"/>
              </w:rPr>
              <w:t>nuostatos</w:t>
            </w:r>
            <w:proofErr w:type="spellEnd"/>
            <w:r w:rsidRPr="00CC46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62C">
              <w:rPr>
                <w:rFonts w:ascii="Times New Roman" w:hAnsi="Times New Roman" w:cs="Times New Roman"/>
                <w:sz w:val="24"/>
                <w:szCs w:val="24"/>
              </w:rPr>
              <w:t>tobulinamos</w:t>
            </w:r>
            <w:proofErr w:type="spellEnd"/>
            <w:r w:rsidRPr="00CC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62C">
              <w:rPr>
                <w:rFonts w:ascii="Times New Roman" w:hAnsi="Times New Roman" w:cs="Times New Roman"/>
                <w:sz w:val="24"/>
                <w:szCs w:val="24"/>
              </w:rPr>
              <w:t>antikorupcinės</w:t>
            </w:r>
            <w:proofErr w:type="spellEnd"/>
            <w:r w:rsidRPr="00CC4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62C">
              <w:rPr>
                <w:rFonts w:ascii="Times New Roman" w:hAnsi="Times New Roman" w:cs="Times New Roman"/>
                <w:sz w:val="24"/>
                <w:szCs w:val="24"/>
              </w:rPr>
              <w:t>kompetencijos</w:t>
            </w:r>
            <w:proofErr w:type="spellEnd"/>
            <w:r w:rsidRPr="00CC4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9C7" w14:paraId="181D4D84" w14:textId="77777777" w:rsidTr="00850625">
        <w:tc>
          <w:tcPr>
            <w:tcW w:w="602" w:type="dxa"/>
          </w:tcPr>
          <w:p w14:paraId="68E005EF" w14:textId="77777777" w:rsidR="005A79C7" w:rsidRPr="00C40E87" w:rsidRDefault="00470DA0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</w:tcPr>
          <w:p w14:paraId="75509390" w14:textId="77777777" w:rsidR="005A79C7" w:rsidRPr="00C40E87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laiku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39F12D" w14:textId="77777777" w:rsidR="005A79C7" w:rsidRPr="00C40E87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deklaruoja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viešuosius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E61A8C" w14:textId="77777777" w:rsidR="005A79C7" w:rsidRPr="00C40E87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privačiuosius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interesus</w:t>
            </w:r>
            <w:proofErr w:type="spellEnd"/>
            <w:r w:rsidR="00C4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0295467A" w14:textId="77777777" w:rsidR="005A79C7" w:rsidRPr="00C40E87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esant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BD7317" w14:textId="77777777" w:rsidR="005A79C7" w:rsidRPr="00C40E87" w:rsidRDefault="00C67102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79C7" w:rsidRPr="00C40E87">
              <w:rPr>
                <w:rFonts w:ascii="Times New Roman" w:hAnsi="Times New Roman" w:cs="Times New Roman"/>
                <w:sz w:val="24"/>
                <w:szCs w:val="24"/>
              </w:rPr>
              <w:t>oreikiui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05F4F8C0" w14:textId="77777777" w:rsidR="005A79C7" w:rsidRPr="00C40E87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14:paraId="21F79B7E" w14:textId="77777777" w:rsidR="005A79C7" w:rsidRPr="00C40E87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Nekyla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privačiųjų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14FE07" w14:textId="77777777" w:rsidR="00C67102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interesų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konfliktų</w:t>
            </w:r>
            <w:proofErr w:type="spellEnd"/>
            <w:r w:rsidR="00D90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B94">
              <w:t xml:space="preserve"> </w:t>
            </w:r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Visi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privalantys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deklaruoti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asmenys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pavaduotojas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pavaduotojas</w:t>
            </w:r>
            <w:proofErr w:type="spellEnd"/>
            <w:proofErr w:type="gram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ūkio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bendriesiems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reikalams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deklaravę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privačius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interesus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LR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privačių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interesų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derinimo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įstatymo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nustatyta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tvarka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sistemoje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C67102" w:rsidRPr="001E719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https://pinreg.vtek.lt/</w:t>
              </w:r>
            </w:hyperlink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62106F" w14:textId="77777777" w:rsidR="00C67102" w:rsidRPr="00C40E87" w:rsidRDefault="00C67102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C7" w14:paraId="74F28B77" w14:textId="77777777" w:rsidTr="00850625">
        <w:tc>
          <w:tcPr>
            <w:tcW w:w="602" w:type="dxa"/>
          </w:tcPr>
          <w:p w14:paraId="3733769A" w14:textId="77777777" w:rsidR="005A79C7" w:rsidRPr="00C40E87" w:rsidRDefault="00470DA0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</w:tcPr>
          <w:p w14:paraId="4C59CDE2" w14:textId="77777777" w:rsidR="005A79C7" w:rsidRPr="00C40E87" w:rsidRDefault="005A79C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Kruonio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pagrindinės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gautos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labdaros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, paramos, spec.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lėšų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45">
              <w:rPr>
                <w:rFonts w:ascii="Times New Roman" w:hAnsi="Times New Roman" w:cs="Times New Roman"/>
                <w:sz w:val="24"/>
                <w:szCs w:val="24"/>
              </w:rPr>
              <w:t>panaudojimo</w:t>
            </w:r>
            <w:proofErr w:type="spellEnd"/>
            <w:r w:rsidR="0052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45">
              <w:rPr>
                <w:rFonts w:ascii="Times New Roman" w:hAnsi="Times New Roman" w:cs="Times New Roman"/>
                <w:sz w:val="24"/>
                <w:szCs w:val="24"/>
              </w:rPr>
              <w:t>kontrolė</w:t>
            </w:r>
            <w:proofErr w:type="spellEnd"/>
            <w:r w:rsidR="005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2C3C2C12" w14:textId="77777777" w:rsidR="005A79C7" w:rsidRPr="00C40E87" w:rsidRDefault="00C40E8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1B7387A2" w14:textId="77777777" w:rsidR="005A79C7" w:rsidRPr="00C40E87" w:rsidRDefault="009A330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>taryba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14:paraId="3A270434" w14:textId="77777777" w:rsidR="00C40E87" w:rsidRPr="00C40E87" w:rsidRDefault="00C40E8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Užtikrinama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skaidri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D91B22" w14:textId="77777777" w:rsidR="005A79C7" w:rsidRPr="00C40E87" w:rsidRDefault="00C40E8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veiksminga</w:t>
            </w:r>
            <w:proofErr w:type="spellEnd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proofErr w:type="spellEnd"/>
            <w:r w:rsidR="00ED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B94"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Labdaros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spec.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lėšos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naudojamos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skaidriai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veiksmingai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330B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3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A330B" w:rsidRPr="00ED7B94">
              <w:rPr>
                <w:rFonts w:ascii="Times New Roman" w:hAnsi="Times New Roman" w:cs="Times New Roman"/>
                <w:sz w:val="24"/>
                <w:szCs w:val="24"/>
              </w:rPr>
              <w:t>egauta</w:t>
            </w:r>
            <w:proofErr w:type="spellEnd"/>
            <w:r w:rsidR="009A330B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30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astabų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nusiskundimų</w:t>
            </w:r>
            <w:proofErr w:type="spellEnd"/>
            <w:r w:rsidR="00ED7B94" w:rsidRPr="00ED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E87" w14:paraId="5A7CD635" w14:textId="77777777" w:rsidTr="00850625">
        <w:tc>
          <w:tcPr>
            <w:tcW w:w="602" w:type="dxa"/>
          </w:tcPr>
          <w:p w14:paraId="17DD4334" w14:textId="77777777" w:rsidR="00C40E87" w:rsidRPr="00C40E87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03" w:type="dxa"/>
          </w:tcPr>
          <w:p w14:paraId="1E67D5D1" w14:textId="77777777" w:rsidR="00C40E87" w:rsidRPr="00C40E87" w:rsidRDefault="009A330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40E87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>internetiniame</w:t>
            </w:r>
            <w:proofErr w:type="spellEnd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>puslapyje</w:t>
            </w:r>
            <w:proofErr w:type="spellEnd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skelb</w:t>
            </w:r>
            <w:r w:rsidR="00527B45">
              <w:rPr>
                <w:rFonts w:ascii="Times New Roman" w:hAnsi="Times New Roman" w:cs="Times New Roman"/>
                <w:sz w:val="24"/>
                <w:szCs w:val="24"/>
              </w:rPr>
              <w:t>iama</w:t>
            </w:r>
            <w:proofErr w:type="spellEnd"/>
            <w:r w:rsidR="0052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>laisvas</w:t>
            </w:r>
            <w:proofErr w:type="spellEnd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="00C40E87" w:rsidRPr="00C40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0E87">
              <w:rPr>
                <w:rFonts w:ascii="Times New Roman" w:hAnsi="Times New Roman" w:cs="Times New Roman"/>
                <w:sz w:val="24"/>
                <w:szCs w:val="24"/>
              </w:rPr>
              <w:t>užmokestį</w:t>
            </w:r>
            <w:proofErr w:type="spellEnd"/>
            <w:r w:rsidR="00C40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1082880C" w14:textId="77777777" w:rsidR="00C40E87" w:rsidRPr="00C40E87" w:rsidRDefault="00C40E8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7AA9F505" w14:textId="77777777" w:rsidR="00C40E87" w:rsidRPr="00C40E87" w:rsidRDefault="00C40E87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E87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14:paraId="6529B7A7" w14:textId="77777777" w:rsidR="00C40E87" w:rsidRDefault="009A330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Užtikrinama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skaidri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mokykloje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. Visa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laisvas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skelbiama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E719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https://www.kruoniomokykla.lt/struktura-ir-kontaktai/darbuotojai/laisvos-darbo-vietos/</w:t>
              </w:r>
            </w:hyperlink>
          </w:p>
          <w:p w14:paraId="0C775ECF" w14:textId="77777777" w:rsidR="009A330B" w:rsidRPr="00C40E87" w:rsidRDefault="009A330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8B" w14:paraId="5169E621" w14:textId="77777777" w:rsidTr="00850625">
        <w:tc>
          <w:tcPr>
            <w:tcW w:w="602" w:type="dxa"/>
          </w:tcPr>
          <w:p w14:paraId="02329323" w14:textId="77777777" w:rsidR="00D9018B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69435E0F" w14:textId="77777777" w:rsidR="00CC462C" w:rsidRPr="00C40E87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14:paraId="587C5611" w14:textId="77777777" w:rsidR="00D9018B" w:rsidRPr="00D9018B" w:rsidRDefault="00527B4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A330B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proofErr w:type="spellEnd"/>
            <w:r w:rsid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strateginio</w:t>
            </w:r>
            <w:proofErr w:type="spellEnd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FEBB3E" w14:textId="77777777" w:rsidR="00D9018B" w:rsidRPr="00D9018B" w:rsidRDefault="00527B4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ataskaitos</w:t>
            </w:r>
            <w:proofErr w:type="spellEnd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621709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Mokytojų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30B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</w:p>
          <w:p w14:paraId="6D1A821E" w14:textId="77777777" w:rsidR="00D9018B" w:rsidRPr="00D9018B" w:rsidRDefault="009A330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aryboms</w:t>
            </w:r>
            <w:proofErr w:type="spellEnd"/>
            <w:r w:rsidR="0052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45">
              <w:rPr>
                <w:rFonts w:ascii="Times New Roman" w:hAnsi="Times New Roman" w:cs="Times New Roman"/>
                <w:sz w:val="24"/>
                <w:szCs w:val="24"/>
              </w:rPr>
              <w:t>teikimas</w:t>
            </w:r>
            <w:proofErr w:type="spellEnd"/>
            <w:r w:rsidR="005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EAE8A" w14:textId="77777777" w:rsidR="00D9018B" w:rsidRPr="00C40E87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17A9E81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1F8173" w14:textId="77777777" w:rsidR="00D9018B" w:rsidRPr="00D9018B" w:rsidRDefault="00C67102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ėnesį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B5D04D" w14:textId="77777777" w:rsidR="00D9018B" w:rsidRPr="00C40E87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904E44D" w14:textId="77777777" w:rsidR="00D9018B" w:rsidRPr="00C40E87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14:paraId="2BB73F02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Bendru</w:t>
            </w:r>
            <w:r w:rsidR="009A330B">
              <w:rPr>
                <w:rFonts w:ascii="Times New Roman" w:hAnsi="Times New Roman" w:cs="Times New Roman"/>
                <w:sz w:val="24"/>
                <w:szCs w:val="24"/>
              </w:rPr>
              <w:t>omenės</w:t>
            </w:r>
            <w:proofErr w:type="spellEnd"/>
            <w:r w:rsid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30B"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  <w:proofErr w:type="spellEnd"/>
            <w:r w:rsid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30B">
              <w:rPr>
                <w:rFonts w:ascii="Times New Roman" w:hAnsi="Times New Roman" w:cs="Times New Roman"/>
                <w:sz w:val="24"/>
                <w:szCs w:val="24"/>
              </w:rPr>
              <w:t>žino</w:t>
            </w:r>
            <w:proofErr w:type="spellEnd"/>
            <w:r w:rsid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30B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30B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9A3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30B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ugdomąją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finansinę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8EBD2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ūkinę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7BA4B0" w14:textId="77777777" w:rsid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18B" w14:paraId="51EA4531" w14:textId="77777777" w:rsidTr="00850625">
        <w:tc>
          <w:tcPr>
            <w:tcW w:w="602" w:type="dxa"/>
          </w:tcPr>
          <w:p w14:paraId="66AE52EF" w14:textId="77777777" w:rsidR="00D9018B" w:rsidRPr="00C40E87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</w:tcPr>
          <w:p w14:paraId="48B07796" w14:textId="77777777" w:rsidR="00D9018B" w:rsidRPr="00D9018B" w:rsidRDefault="00527B4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lanuojamų</w:t>
            </w:r>
            <w:proofErr w:type="spellEnd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E88A63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suvestin</w:t>
            </w:r>
            <w:r w:rsidR="00527B45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tarpinių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metinių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11CA16" w14:textId="77777777" w:rsidR="00527B45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finansinių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ataskaitų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rinkini</w:t>
            </w:r>
            <w:r w:rsidR="00527B4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52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45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 w:rsidR="0052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45" w:rsidRPr="00D9018B">
              <w:rPr>
                <w:rFonts w:ascii="Times New Roman" w:hAnsi="Times New Roman" w:cs="Times New Roman"/>
                <w:sz w:val="24"/>
                <w:szCs w:val="24"/>
              </w:rPr>
              <w:t>interneto</w:t>
            </w:r>
            <w:proofErr w:type="spellEnd"/>
            <w:r w:rsidR="00527B45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45" w:rsidRPr="00D9018B">
              <w:rPr>
                <w:rFonts w:ascii="Times New Roman" w:hAnsi="Times New Roman" w:cs="Times New Roman"/>
                <w:sz w:val="24"/>
                <w:szCs w:val="24"/>
              </w:rPr>
              <w:t>svetainėje</w:t>
            </w:r>
            <w:proofErr w:type="spellEnd"/>
            <w:r w:rsidR="00527B45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828AD4" w14:textId="77777777" w:rsidR="00D9018B" w:rsidRPr="00D9018B" w:rsidRDefault="00527B4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skelb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14C2E0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84FFBD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53D2DE" w14:textId="77777777" w:rsidR="00D9018B" w:rsidRPr="00C40E87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2CD8D5A" w14:textId="77777777" w:rsidR="00D9018B" w:rsidRPr="00C40E87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B49587" w14:textId="77777777" w:rsidR="00D9018B" w:rsidRPr="00C40E87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4D94218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C97BB1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9B2180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ūkio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reikalams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B60EA10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vyriausias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005B5A" w14:textId="77777777" w:rsidR="00D9018B" w:rsidRPr="00C40E87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buhalteris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14:paraId="38BD6922" w14:textId="77777777" w:rsidR="009A330B" w:rsidRPr="009A330B" w:rsidRDefault="009A330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Užtikrinamas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, paramos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mokyklai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naudojimo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biudžeto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viešumas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>skelbiama</w:t>
            </w:r>
            <w:proofErr w:type="spellEnd"/>
            <w:r w:rsidRP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77043C" w14:textId="77777777" w:rsidR="009A330B" w:rsidRDefault="00000000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330B" w:rsidRPr="001E7197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https://www.kruoniomokykla.lt/administracine-informacija/finansines-ataskaitos/</w:t>
              </w:r>
            </w:hyperlink>
          </w:p>
        </w:tc>
      </w:tr>
      <w:tr w:rsidR="00D9018B" w14:paraId="0E919945" w14:textId="77777777" w:rsidTr="00850625">
        <w:tc>
          <w:tcPr>
            <w:tcW w:w="602" w:type="dxa"/>
          </w:tcPr>
          <w:p w14:paraId="236D4903" w14:textId="77777777" w:rsidR="00D9018B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3296B442" w14:textId="77777777" w:rsidR="00CC462C" w:rsidRPr="00C40E87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14:paraId="5A8E1C58" w14:textId="77777777" w:rsidR="00850625" w:rsidRPr="00D9018B" w:rsidRDefault="0085062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iama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svarstyti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E24A0B" w14:textId="77777777" w:rsidR="00850625" w:rsidRPr="00D9018B" w:rsidRDefault="0085062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bendruomenei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</w:p>
          <w:p w14:paraId="3C3F34F4" w14:textId="77777777" w:rsidR="00D9018B" w:rsidRPr="00D9018B" w:rsidRDefault="0085062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tarybai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27B45">
              <w:rPr>
                <w:rFonts w:ascii="Times New Roman" w:hAnsi="Times New Roman" w:cs="Times New Roman"/>
                <w:sz w:val="24"/>
                <w:szCs w:val="24"/>
              </w:rPr>
              <w:t>etinė</w:t>
            </w:r>
            <w:proofErr w:type="spellEnd"/>
            <w:r w:rsidR="0052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45">
              <w:rPr>
                <w:rFonts w:ascii="Times New Roman" w:hAnsi="Times New Roman" w:cs="Times New Roman"/>
                <w:sz w:val="24"/>
                <w:szCs w:val="24"/>
              </w:rPr>
              <w:t>vadovo</w:t>
            </w:r>
            <w:proofErr w:type="spellEnd"/>
            <w:r w:rsidR="0052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45">
              <w:rPr>
                <w:rFonts w:ascii="Times New Roman" w:hAnsi="Times New Roman" w:cs="Times New Roman"/>
                <w:sz w:val="24"/>
                <w:szCs w:val="24"/>
              </w:rPr>
              <w:t>ataskaita</w:t>
            </w:r>
            <w:proofErr w:type="spellEnd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F4DE1" w14:textId="77777777" w:rsidR="00D9018B" w:rsidRPr="00D9018B" w:rsidRDefault="00527B4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dvimetė</w:t>
            </w:r>
            <w:proofErr w:type="spellEnd"/>
            <w:r w:rsidR="009A3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30B">
              <w:rPr>
                <w:rFonts w:ascii="Times New Roman" w:hAnsi="Times New Roman" w:cs="Times New Roman"/>
                <w:sz w:val="24"/>
                <w:szCs w:val="24"/>
              </w:rPr>
              <w:t>mokykl</w:t>
            </w:r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B9765" w14:textId="77777777" w:rsidR="00D9018B" w:rsidRPr="00C40E87" w:rsidRDefault="00527B4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ataskaita</w:t>
            </w:r>
            <w:proofErr w:type="spellEnd"/>
            <w:r w:rsidR="00850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7BABAB52" w14:textId="77777777" w:rsidR="00C67102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D85A62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(kas </w:t>
            </w:r>
          </w:p>
          <w:p w14:paraId="1E10232B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du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21D99F" w14:textId="77777777" w:rsidR="00D9018B" w:rsidRPr="00C40E87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69A6A105" w14:textId="77777777" w:rsidR="00D9018B" w:rsidRPr="00C40E87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14:paraId="387C2B30" w14:textId="77777777" w:rsid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96C">
              <w:rPr>
                <w:rFonts w:ascii="Times New Roman" w:hAnsi="Times New Roman" w:cs="Times New Roman"/>
                <w:sz w:val="24"/>
                <w:szCs w:val="24"/>
              </w:rPr>
              <w:t>supažindinti</w:t>
            </w:r>
            <w:proofErr w:type="spellEnd"/>
            <w:r w:rsidR="0095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96C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95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30B">
              <w:rPr>
                <w:rFonts w:ascii="Times New Roman" w:hAnsi="Times New Roman" w:cs="Times New Roman"/>
                <w:sz w:val="24"/>
                <w:szCs w:val="24"/>
              </w:rPr>
              <w:t>mokykl</w:t>
            </w:r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9A3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330B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vadovo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96C">
              <w:rPr>
                <w:rFonts w:ascii="Times New Roman" w:hAnsi="Times New Roman" w:cs="Times New Roman"/>
                <w:sz w:val="24"/>
                <w:szCs w:val="24"/>
              </w:rPr>
              <w:t>ugdomąja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finansin</w:t>
            </w:r>
            <w:r w:rsidR="009509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96C">
              <w:rPr>
                <w:rFonts w:ascii="Times New Roman" w:hAnsi="Times New Roman" w:cs="Times New Roman"/>
                <w:sz w:val="24"/>
                <w:szCs w:val="24"/>
              </w:rPr>
              <w:t>ūkine</w:t>
            </w:r>
            <w:proofErr w:type="spellEnd"/>
            <w:r w:rsidR="0095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96C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proofErr w:type="spellEnd"/>
            <w:r w:rsidR="009A3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18B" w14:paraId="05E04D7B" w14:textId="77777777" w:rsidTr="00850625">
        <w:trPr>
          <w:trHeight w:val="2012"/>
        </w:trPr>
        <w:tc>
          <w:tcPr>
            <w:tcW w:w="602" w:type="dxa"/>
          </w:tcPr>
          <w:p w14:paraId="02B1B4D3" w14:textId="77777777" w:rsidR="00D9018B" w:rsidRPr="00C40E87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3" w:type="dxa"/>
          </w:tcPr>
          <w:p w14:paraId="7672C470" w14:textId="77777777" w:rsidR="00D9018B" w:rsidRPr="00D9018B" w:rsidRDefault="00527B4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7FB4">
              <w:rPr>
                <w:rFonts w:ascii="Times New Roman" w:hAnsi="Times New Roman" w:cs="Times New Roman"/>
                <w:sz w:val="24"/>
                <w:szCs w:val="24"/>
              </w:rPr>
              <w:t>okyklos</w:t>
            </w:r>
            <w:proofErr w:type="spellEnd"/>
            <w:r w:rsidR="0079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FB4">
              <w:rPr>
                <w:rFonts w:ascii="Times New Roman" w:hAnsi="Times New Roman" w:cs="Times New Roman"/>
                <w:sz w:val="24"/>
                <w:szCs w:val="24"/>
              </w:rPr>
              <w:t>svetainėje</w:t>
            </w:r>
            <w:proofErr w:type="spellEnd"/>
            <w:r w:rsidR="0079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FB4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79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7FB4">
              <w:rPr>
                <w:rFonts w:ascii="Times New Roman" w:hAnsi="Times New Roman" w:cs="Times New Roman"/>
                <w:sz w:val="24"/>
                <w:szCs w:val="24"/>
              </w:rPr>
              <w:t>patalpose</w:t>
            </w:r>
            <w:proofErr w:type="spellEnd"/>
            <w:r w:rsidR="0079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udar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omos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sąlygo</w:t>
            </w:r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darbuotojams</w:t>
            </w:r>
            <w:proofErr w:type="spellEnd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E6E8F6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kitiems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piliečiams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pranešti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8401E7" w14:textId="77777777" w:rsidR="00D9018B" w:rsidRPr="00D9018B" w:rsidRDefault="00797FB4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administracijai</w:t>
            </w:r>
            <w:proofErr w:type="spellEnd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49E145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įtarimus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galimos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korupcinio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53F28E" w14:textId="77777777" w:rsidR="00797FB4" w:rsidRPr="00C40E87" w:rsidRDefault="00797FB4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pobūdžio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nusikalstamos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netinkamo</w:t>
            </w:r>
            <w:proofErr w:type="spellEnd"/>
            <w:r w:rsidRPr="0079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FB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rbuotojų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elgesio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678CE6EF" w14:textId="77777777" w:rsidR="00D9018B" w:rsidRPr="00C40E87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23844541" w14:textId="77777777" w:rsidR="00D9018B" w:rsidRPr="00C40E87" w:rsidRDefault="00527B4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antikorupcinę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asmuo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14:paraId="24618DB4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Užtikrintas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viešumas</w:t>
            </w:r>
            <w:proofErr w:type="spellEnd"/>
            <w:r w:rsidR="00797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7FB4">
              <w:rPr>
                <w:rFonts w:ascii="Times New Roman" w:hAnsi="Times New Roman" w:cs="Times New Roman"/>
                <w:sz w:val="24"/>
                <w:szCs w:val="24"/>
              </w:rPr>
              <w:t>galimybė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FB4" w:rsidRPr="00797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DA0">
              <w:rPr>
                <w:rFonts w:ascii="Times New Roman" w:hAnsi="Times New Roman" w:cs="Times New Roman"/>
                <w:sz w:val="24"/>
                <w:szCs w:val="24"/>
              </w:rPr>
              <w:t>saugiai</w:t>
            </w:r>
            <w:proofErr w:type="spellEnd"/>
            <w:r w:rsidR="004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DA0">
              <w:rPr>
                <w:rFonts w:ascii="Times New Roman" w:hAnsi="Times New Roman" w:cs="Times New Roman"/>
                <w:sz w:val="24"/>
                <w:szCs w:val="24"/>
              </w:rPr>
              <w:t>reikšti</w:t>
            </w:r>
            <w:proofErr w:type="spellEnd"/>
            <w:r w:rsidR="004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DA0">
              <w:rPr>
                <w:rFonts w:ascii="Times New Roman" w:hAnsi="Times New Roman" w:cs="Times New Roman"/>
                <w:sz w:val="24"/>
                <w:szCs w:val="24"/>
              </w:rPr>
              <w:t>nuomonę</w:t>
            </w:r>
            <w:proofErr w:type="spellEnd"/>
            <w:r w:rsidR="004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DA0">
              <w:rPr>
                <w:rFonts w:ascii="Times New Roman" w:hAnsi="Times New Roman" w:cs="Times New Roman"/>
                <w:sz w:val="24"/>
                <w:szCs w:val="24"/>
              </w:rPr>
              <w:t>anoniminiais</w:t>
            </w:r>
            <w:proofErr w:type="spellEnd"/>
            <w:r w:rsidR="004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DA0">
              <w:rPr>
                <w:rFonts w:ascii="Times New Roman" w:hAnsi="Times New Roman" w:cs="Times New Roman"/>
                <w:sz w:val="24"/>
                <w:szCs w:val="24"/>
              </w:rPr>
              <w:t>pranešimais</w:t>
            </w:r>
            <w:proofErr w:type="spellEnd"/>
            <w:r w:rsidR="004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išvengti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8609FB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korupcinių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nusikaltimų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39C8FD" w14:textId="77777777" w:rsid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veiko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797F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7FB4">
              <w:t xml:space="preserve"> </w:t>
            </w:r>
          </w:p>
        </w:tc>
      </w:tr>
      <w:tr w:rsidR="00D9018B" w14:paraId="38C7BBF4" w14:textId="77777777" w:rsidTr="00850625">
        <w:tc>
          <w:tcPr>
            <w:tcW w:w="602" w:type="dxa"/>
          </w:tcPr>
          <w:p w14:paraId="09092AAC" w14:textId="77777777" w:rsidR="00D9018B" w:rsidRPr="00C40E87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3" w:type="dxa"/>
          </w:tcPr>
          <w:p w14:paraId="3FB6CACC" w14:textId="77777777" w:rsidR="00D9018B" w:rsidRPr="001F5FB3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1F5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Susitikimai</w:t>
            </w:r>
            <w:proofErr w:type="spellEnd"/>
            <w:r w:rsidRPr="001F5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 STT, VSD, </w:t>
            </w:r>
          </w:p>
          <w:p w14:paraId="628EC46E" w14:textId="77777777" w:rsidR="00D9018B" w:rsidRPr="001F5FB3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1F5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policijos</w:t>
            </w:r>
            <w:proofErr w:type="spellEnd"/>
            <w:proofErr w:type="gramEnd"/>
            <w:r w:rsidRPr="001F5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F5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prokuratūros</w:t>
            </w:r>
            <w:proofErr w:type="spellEnd"/>
            <w:r w:rsidRPr="001F5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1F5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teismų</w:t>
            </w:r>
            <w:proofErr w:type="spellEnd"/>
            <w:r w:rsidRPr="001F5FB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A12A560" w14:textId="77777777" w:rsidR="00D9018B" w:rsidRPr="00C40E87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pareigūnais</w:t>
            </w:r>
            <w:proofErr w:type="spellEnd"/>
            <w:r w:rsidR="005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585F1F8D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4A4F98" w14:textId="77777777" w:rsidR="00D9018B" w:rsidRPr="00C40E87" w:rsidRDefault="00C67102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oreikį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41DC5F39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Socialinis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3DE1DA" w14:textId="77777777" w:rsidR="00D9018B" w:rsidRPr="00C40E87" w:rsidRDefault="00C67102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edagogas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14:paraId="670E415C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96C">
              <w:rPr>
                <w:rFonts w:ascii="Times New Roman" w:hAnsi="Times New Roman" w:cs="Times New Roman"/>
                <w:sz w:val="24"/>
                <w:szCs w:val="24"/>
              </w:rPr>
              <w:t>mokyklos</w:t>
            </w:r>
            <w:proofErr w:type="spellEnd"/>
          </w:p>
          <w:p w14:paraId="28EE461B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supažindinami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0451EC" w14:textId="77777777" w:rsid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antikorupcine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proofErr w:type="spellEnd"/>
            <w:r w:rsidR="00950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18B" w14:paraId="0998B15C" w14:textId="77777777" w:rsidTr="00850625">
        <w:tc>
          <w:tcPr>
            <w:tcW w:w="602" w:type="dxa"/>
          </w:tcPr>
          <w:p w14:paraId="618244B9" w14:textId="77777777" w:rsidR="00D9018B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3" w:type="dxa"/>
          </w:tcPr>
          <w:p w14:paraId="5D93592D" w14:textId="77777777" w:rsidR="00D9018B" w:rsidRPr="00D9018B" w:rsidRDefault="00797FB4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Antikorupcinio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="0085062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proofErr w:type="spellEnd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D109BB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integr</w:t>
            </w:r>
            <w:r w:rsidR="00850625">
              <w:rPr>
                <w:rFonts w:ascii="Times New Roman" w:hAnsi="Times New Roman" w:cs="Times New Roman"/>
                <w:sz w:val="24"/>
                <w:szCs w:val="24"/>
              </w:rPr>
              <w:t>avimas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procesą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066F4AD7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7696CFFA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B59AAA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pavaduotojas</w:t>
            </w:r>
            <w:proofErr w:type="spellEnd"/>
          </w:p>
          <w:p w14:paraId="5BFB3483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14:paraId="4F1A6DBD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Ugdomos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antikorupcinės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0D7EE" w14:textId="77777777" w:rsidR="00D9018B" w:rsidRPr="00D9018B" w:rsidRDefault="00C67102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uostato</w:t>
            </w:r>
            <w:r w:rsidR="00D901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470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18B" w14:paraId="0D5D2EF8" w14:textId="77777777" w:rsidTr="00850625">
        <w:tc>
          <w:tcPr>
            <w:tcW w:w="602" w:type="dxa"/>
          </w:tcPr>
          <w:p w14:paraId="41D8DF7A" w14:textId="77777777" w:rsidR="00D9018B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03" w:type="dxa"/>
          </w:tcPr>
          <w:p w14:paraId="380228FB" w14:textId="77777777" w:rsidR="00D9018B" w:rsidRPr="00D9018B" w:rsidRDefault="0085062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Tarptautinės</w:t>
            </w:r>
            <w:proofErr w:type="spellEnd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EB00F9" w14:textId="77777777" w:rsidR="00D9018B" w:rsidRPr="00D9018B" w:rsidRDefault="0085062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antikorupcijos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91177D" w14:textId="77777777" w:rsidR="00D9018B" w:rsidRPr="00D9018B" w:rsidRDefault="0095096C" w:rsidP="00C67102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mokykl</w:t>
            </w:r>
            <w:r w:rsidR="00470DA0"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proofErr w:type="spellEnd"/>
            <w:r w:rsidR="008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625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C67102">
              <w:rPr>
                <w:rFonts w:ascii="Times New Roman" w:hAnsi="Times New Roman" w:cs="Times New Roman"/>
                <w:sz w:val="24"/>
                <w:szCs w:val="24"/>
              </w:rPr>
              <w:t>minė</w:t>
            </w:r>
            <w:r w:rsidR="00850625">
              <w:rPr>
                <w:rFonts w:ascii="Times New Roman" w:hAnsi="Times New Roman" w:cs="Times New Roman"/>
                <w:sz w:val="24"/>
                <w:szCs w:val="24"/>
              </w:rPr>
              <w:t>jimas</w:t>
            </w:r>
            <w:proofErr w:type="spellEnd"/>
            <w:r w:rsidR="00470D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0DA0">
              <w:t xml:space="preserve"> </w:t>
            </w:r>
            <w:proofErr w:type="spellStart"/>
            <w:proofErr w:type="gramStart"/>
            <w:r w:rsidR="00470DA0">
              <w:rPr>
                <w:rFonts w:ascii="Times New Roman" w:hAnsi="Times New Roman" w:cs="Times New Roman"/>
                <w:sz w:val="24"/>
                <w:szCs w:val="24"/>
              </w:rPr>
              <w:t>organizuojant</w:t>
            </w:r>
            <w:proofErr w:type="spellEnd"/>
            <w:r w:rsidR="00470DA0" w:rsidRPr="00470D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70DA0" w:rsidRPr="00470DA0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  <w:proofErr w:type="spellEnd"/>
            <w:proofErr w:type="gramEnd"/>
            <w:r w:rsidR="00470DA0" w:rsidRPr="004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DA0" w:rsidRPr="00470DA0">
              <w:rPr>
                <w:rFonts w:ascii="Times New Roman" w:hAnsi="Times New Roman" w:cs="Times New Roman"/>
                <w:sz w:val="24"/>
                <w:szCs w:val="24"/>
              </w:rPr>
              <w:t>prevencijai</w:t>
            </w:r>
            <w:proofErr w:type="spellEnd"/>
            <w:r w:rsidR="00470DA0" w:rsidRPr="004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DA0" w:rsidRPr="00470DA0">
              <w:rPr>
                <w:rFonts w:ascii="Times New Roman" w:hAnsi="Times New Roman" w:cs="Times New Roman"/>
                <w:sz w:val="24"/>
                <w:szCs w:val="24"/>
              </w:rPr>
              <w:t>skirtus</w:t>
            </w:r>
            <w:proofErr w:type="spellEnd"/>
            <w:r w:rsidR="00470DA0" w:rsidRPr="004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625">
              <w:rPr>
                <w:rFonts w:ascii="Times New Roman" w:hAnsi="Times New Roman" w:cs="Times New Roman"/>
                <w:sz w:val="24"/>
                <w:szCs w:val="24"/>
              </w:rPr>
              <w:t>renginius</w:t>
            </w:r>
            <w:proofErr w:type="spellEnd"/>
            <w:r w:rsidR="00850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14:paraId="503EF7BE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B30BFE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14:paraId="61DFCC30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Ekonomikos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A94120" w14:textId="77777777" w:rsidR="00D9018B" w:rsidRPr="00D9018B" w:rsidRDefault="0095096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auklėtojai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14:paraId="353453D9" w14:textId="77777777" w:rsidR="00D9018B" w:rsidRPr="00D9018B" w:rsidRDefault="00470DA0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70DA0">
              <w:rPr>
                <w:rFonts w:ascii="Times New Roman" w:hAnsi="Times New Roman" w:cs="Times New Roman"/>
                <w:sz w:val="24"/>
                <w:szCs w:val="24"/>
              </w:rPr>
              <w:t>uorganizuotas</w:t>
            </w:r>
            <w:proofErr w:type="spellEnd"/>
            <w:r w:rsidRPr="004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DA0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 w:rsidRPr="00470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0DA0">
              <w:rPr>
                <w:rFonts w:ascii="Times New Roman" w:hAnsi="Times New Roman" w:cs="Times New Roman"/>
                <w:sz w:val="24"/>
                <w:szCs w:val="24"/>
              </w:rPr>
              <w:t>skatinantis</w:t>
            </w:r>
            <w:proofErr w:type="spellEnd"/>
            <w:r w:rsidRPr="004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DA0">
              <w:rPr>
                <w:rFonts w:ascii="Times New Roman" w:hAnsi="Times New Roman" w:cs="Times New Roman"/>
                <w:sz w:val="24"/>
                <w:szCs w:val="24"/>
              </w:rPr>
              <w:t>užkirsti</w:t>
            </w:r>
            <w:proofErr w:type="spellEnd"/>
            <w:r w:rsidRPr="0047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DA0">
              <w:rPr>
                <w:rFonts w:ascii="Times New Roman" w:hAnsi="Times New Roman" w:cs="Times New Roman"/>
                <w:sz w:val="24"/>
                <w:szCs w:val="24"/>
              </w:rPr>
              <w:t>kelią</w:t>
            </w:r>
            <w:proofErr w:type="spellEnd"/>
            <w:r w:rsidR="00C67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102">
              <w:rPr>
                <w:rFonts w:ascii="Times New Roman" w:hAnsi="Times New Roman" w:cs="Times New Roman"/>
                <w:sz w:val="24"/>
                <w:szCs w:val="24"/>
              </w:rPr>
              <w:t>korupcijai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gdoma</w:t>
            </w:r>
            <w:proofErr w:type="spellEnd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>nepakanti</w:t>
            </w:r>
            <w:proofErr w:type="spellEnd"/>
            <w:r w:rsidR="00D9018B"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8182E6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korupcijai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878DF2" w14:textId="77777777" w:rsidR="00D9018B" w:rsidRPr="00D9018B" w:rsidRDefault="00D9018B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pilietinė</w:t>
            </w:r>
            <w:proofErr w:type="spellEnd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018B">
              <w:rPr>
                <w:rFonts w:ascii="Times New Roman" w:hAnsi="Times New Roman" w:cs="Times New Roman"/>
                <w:sz w:val="24"/>
                <w:szCs w:val="24"/>
              </w:rPr>
              <w:t>pozicija</w:t>
            </w:r>
            <w:proofErr w:type="spellEnd"/>
            <w:r w:rsidR="00850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73ED" w14:paraId="64CFA63E" w14:textId="77777777" w:rsidTr="00850625">
        <w:tc>
          <w:tcPr>
            <w:tcW w:w="602" w:type="dxa"/>
          </w:tcPr>
          <w:p w14:paraId="4ADFA075" w14:textId="77777777" w:rsidR="00BE73ED" w:rsidRDefault="00CC462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3" w:type="dxa"/>
          </w:tcPr>
          <w:p w14:paraId="001B8379" w14:textId="77777777" w:rsidR="00BE73ED" w:rsidRPr="00D9018B" w:rsidRDefault="0085062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Siekiant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veiksmingą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antikorupcinę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 w:rsidR="00BE73ED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  <w:proofErr w:type="spellEnd"/>
            <w:r w:rsidR="00BE7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73ED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  <w:proofErr w:type="spellEnd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  <w:proofErr w:type="spellEnd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>prevenciją</w:t>
            </w:r>
            <w:proofErr w:type="spellEnd"/>
            <w:r w:rsidR="00BE7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73ED">
              <w:rPr>
                <w:rFonts w:ascii="Times New Roman" w:hAnsi="Times New Roman" w:cs="Times New Roman"/>
                <w:sz w:val="24"/>
                <w:szCs w:val="24"/>
              </w:rPr>
              <w:t>tobulinasi</w:t>
            </w:r>
            <w:proofErr w:type="spellEnd"/>
            <w:r w:rsidR="00BE7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73ED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  <w:proofErr w:type="spellEnd"/>
            <w:r w:rsidR="00BE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ED">
              <w:rPr>
                <w:rFonts w:ascii="Times New Roman" w:hAnsi="Times New Roman" w:cs="Times New Roman"/>
                <w:sz w:val="24"/>
                <w:szCs w:val="24"/>
              </w:rPr>
              <w:t>mokymuose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ED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="00BE7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73ED">
              <w:rPr>
                <w:rFonts w:ascii="Times New Roman" w:hAnsi="Times New Roman" w:cs="Times New Roman"/>
                <w:sz w:val="24"/>
                <w:szCs w:val="24"/>
              </w:rPr>
              <w:t>žiniomis</w:t>
            </w:r>
            <w:proofErr w:type="spellEnd"/>
            <w:r w:rsidR="00BE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ED">
              <w:rPr>
                <w:rFonts w:ascii="Times New Roman" w:hAnsi="Times New Roman" w:cs="Times New Roman"/>
                <w:sz w:val="24"/>
                <w:szCs w:val="24"/>
              </w:rPr>
              <w:t>dalijasi</w:t>
            </w:r>
            <w:proofErr w:type="spellEnd"/>
            <w:r w:rsidR="00BE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E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BE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2B5">
              <w:rPr>
                <w:rFonts w:ascii="Times New Roman" w:hAnsi="Times New Roman" w:cs="Times New Roman"/>
                <w:sz w:val="24"/>
                <w:szCs w:val="24"/>
              </w:rPr>
              <w:t>mokykl</w:t>
            </w:r>
            <w:r w:rsidR="00BE73ED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="00BE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ED">
              <w:rPr>
                <w:rFonts w:ascii="Times New Roman" w:hAnsi="Times New Roman" w:cs="Times New Roman"/>
                <w:sz w:val="24"/>
                <w:szCs w:val="24"/>
              </w:rPr>
              <w:t>bendruomene</w:t>
            </w:r>
            <w:proofErr w:type="spellEnd"/>
            <w:r w:rsidR="00BE73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14:paraId="3A8F59B4" w14:textId="77777777" w:rsidR="00BE73ED" w:rsidRPr="00D9018B" w:rsidRDefault="00850625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1735" w:type="dxa"/>
          </w:tcPr>
          <w:p w14:paraId="28711055" w14:textId="77777777" w:rsidR="00BE73ED" w:rsidRPr="00D9018B" w:rsidRDefault="00C67102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  <w:proofErr w:type="spellEnd"/>
            <w:r w:rsidR="0052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45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="0052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45">
              <w:rPr>
                <w:rFonts w:ascii="Times New Roman" w:hAnsi="Times New Roman" w:cs="Times New Roman"/>
                <w:sz w:val="24"/>
                <w:szCs w:val="24"/>
              </w:rPr>
              <w:t>antikorupcinę</w:t>
            </w:r>
            <w:proofErr w:type="spellEnd"/>
            <w:r w:rsidR="0052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45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="00850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B45">
              <w:rPr>
                <w:rFonts w:ascii="Times New Roman" w:hAnsi="Times New Roman" w:cs="Times New Roman"/>
                <w:sz w:val="24"/>
                <w:szCs w:val="24"/>
              </w:rPr>
              <w:t>asmuo</w:t>
            </w:r>
            <w:proofErr w:type="spellEnd"/>
            <w:r w:rsidR="0052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</w:tcPr>
          <w:p w14:paraId="148C48C0" w14:textId="77777777" w:rsidR="00BE73ED" w:rsidRPr="00D9018B" w:rsidRDefault="0095096C" w:rsidP="00850625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>žtikrin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amas</w:t>
            </w:r>
            <w:proofErr w:type="spellEnd"/>
            <w:r w:rsidR="00D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2B5">
              <w:rPr>
                <w:rFonts w:ascii="Times New Roman" w:hAnsi="Times New Roman" w:cs="Times New Roman"/>
                <w:sz w:val="24"/>
                <w:szCs w:val="24"/>
              </w:rPr>
              <w:t>veiksmingas</w:t>
            </w:r>
            <w:proofErr w:type="spellEnd"/>
            <w:r w:rsidR="00DC62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62B5">
              <w:rPr>
                <w:rFonts w:ascii="Times New Roman" w:hAnsi="Times New Roman" w:cs="Times New Roman"/>
                <w:sz w:val="24"/>
                <w:szCs w:val="24"/>
              </w:rPr>
              <w:t>kryptingas</w:t>
            </w:r>
            <w:proofErr w:type="spellEnd"/>
            <w:r w:rsidR="00D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2B5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D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2B5">
              <w:rPr>
                <w:rFonts w:ascii="Times New Roman" w:hAnsi="Times New Roman" w:cs="Times New Roman"/>
                <w:sz w:val="24"/>
                <w:szCs w:val="24"/>
              </w:rPr>
              <w:t>ilgalaikis</w:t>
            </w:r>
            <w:proofErr w:type="spellEnd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>korupcijos</w:t>
            </w:r>
            <w:proofErr w:type="spellEnd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73ED" w:rsidRPr="00BE73ED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C62B5">
              <w:rPr>
                <w:rFonts w:ascii="Times New Roman" w:hAnsi="Times New Roman" w:cs="Times New Roman"/>
                <w:sz w:val="24"/>
                <w:szCs w:val="24"/>
              </w:rPr>
              <w:t>evencijos</w:t>
            </w:r>
            <w:proofErr w:type="spellEnd"/>
            <w:r w:rsidR="00D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2B5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="00D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2B5">
              <w:rPr>
                <w:rFonts w:ascii="Times New Roman" w:hAnsi="Times New Roman" w:cs="Times New Roman"/>
                <w:sz w:val="24"/>
                <w:szCs w:val="24"/>
              </w:rPr>
              <w:t>įgyvendinimas</w:t>
            </w:r>
            <w:proofErr w:type="spellEnd"/>
            <w:r w:rsidR="00DC6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D299715" w14:textId="77777777" w:rsidR="005A79C7" w:rsidRPr="005A79C7" w:rsidRDefault="005A79C7" w:rsidP="005A79C7">
      <w:pPr>
        <w:tabs>
          <w:tab w:val="left" w:pos="1560"/>
        </w:tabs>
      </w:pPr>
      <w:r>
        <w:tab/>
      </w:r>
    </w:p>
    <w:p w14:paraId="0F95AC17" w14:textId="77777777" w:rsidR="00684AD1" w:rsidRPr="005A79C7" w:rsidRDefault="00684AD1" w:rsidP="005A79C7">
      <w:pPr>
        <w:tabs>
          <w:tab w:val="left" w:pos="1560"/>
        </w:tabs>
      </w:pPr>
    </w:p>
    <w:sectPr w:rsidR="00684AD1" w:rsidRPr="005A79C7" w:rsidSect="000F5B58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C7"/>
    <w:rsid w:val="000876E1"/>
    <w:rsid w:val="000F5B58"/>
    <w:rsid w:val="001F5FB3"/>
    <w:rsid w:val="00470DA0"/>
    <w:rsid w:val="00527B45"/>
    <w:rsid w:val="005A79C7"/>
    <w:rsid w:val="00684AD1"/>
    <w:rsid w:val="00797FB4"/>
    <w:rsid w:val="00850625"/>
    <w:rsid w:val="0095096C"/>
    <w:rsid w:val="00953894"/>
    <w:rsid w:val="009A330B"/>
    <w:rsid w:val="00BE73ED"/>
    <w:rsid w:val="00C40E87"/>
    <w:rsid w:val="00C67102"/>
    <w:rsid w:val="00CC462C"/>
    <w:rsid w:val="00D9018B"/>
    <w:rsid w:val="00DC62B5"/>
    <w:rsid w:val="00E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5294"/>
  <w15:docId w15:val="{26319FA5-A13E-4510-89DC-19BC0597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A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A3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uoniomokykla.lt/administracine-informacija/finansines-ataskaitos/" TargetMode="External"/><Relationship Id="rId5" Type="http://schemas.openxmlformats.org/officeDocument/2006/relationships/hyperlink" Target="https://www.kruoniomokykla.lt/struktura-ir-kontaktai/darbuotojai/laisvos-darbo-vietos/" TargetMode="External"/><Relationship Id="rId4" Type="http://schemas.openxmlformats.org/officeDocument/2006/relationships/hyperlink" Target="https://pinreg.vtek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3161</Words>
  <Characters>1803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Kruonio Direktorė</cp:lastModifiedBy>
  <cp:revision>2</cp:revision>
  <dcterms:created xsi:type="dcterms:W3CDTF">2024-01-22T07:49:00Z</dcterms:created>
  <dcterms:modified xsi:type="dcterms:W3CDTF">2024-01-22T07:49:00Z</dcterms:modified>
</cp:coreProperties>
</file>